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227D" w14:textId="77777777" w:rsidR="003F7F17" w:rsidRDefault="003F7F17" w:rsidP="003F7F17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DE000C8" w14:textId="724C602D" w:rsidR="003F7F17" w:rsidRDefault="003F7F17" w:rsidP="003F7F17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14:paraId="17729E11" w14:textId="77777777" w:rsidR="003F7F17" w:rsidRDefault="003F7F17" w:rsidP="003F7F17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B7FF6EC" w14:textId="77777777" w:rsidR="003F7F17" w:rsidRDefault="003F7F17" w:rsidP="003F7F17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6DFB88" w14:textId="23269DC9" w:rsidR="003F7F17" w:rsidRPr="003F7F17" w:rsidRDefault="003F7F17" w:rsidP="003F7F17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F7F17">
        <w:rPr>
          <w:rFonts w:ascii="Times New Roman" w:hAnsi="Times New Roman"/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Северский район на 2023 год</w:t>
      </w:r>
    </w:p>
    <w:p w14:paraId="7C57457D" w14:textId="77777777" w:rsidR="003F7F17" w:rsidRPr="003F7F17" w:rsidRDefault="003F7F17" w:rsidP="003F7F1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3B11D3FE" w14:textId="77777777" w:rsidR="003F7F17" w:rsidRPr="003F7F17" w:rsidRDefault="003F7F17" w:rsidP="003F7F1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35FE9802" w14:textId="77777777" w:rsidR="003F7F17" w:rsidRPr="003F7F17" w:rsidRDefault="003F7F17" w:rsidP="003F7F1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031A4B50" w14:textId="77777777" w:rsidR="003F7F17" w:rsidRPr="003F7F17" w:rsidRDefault="003F7F17" w:rsidP="003F7F1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7F17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6 октября 2003 года                                     № 131-ФЗ «Об общих принципах организации местного самоуправления в Российской Федерации», Федеральным законом от 31 июля 2020 года                                              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66 Устава муниципального образования Северский район, п о с т а н о в л я ю:</w:t>
      </w:r>
    </w:p>
    <w:p w14:paraId="22C7F396" w14:textId="77777777" w:rsidR="003F7F17" w:rsidRPr="003F7F17" w:rsidRDefault="003F7F17" w:rsidP="003F7F17">
      <w:pPr>
        <w:numPr>
          <w:ilvl w:val="0"/>
          <w:numId w:val="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F7F17">
        <w:rPr>
          <w:rFonts w:ascii="Times New Roman" w:hAnsi="Times New Roman"/>
          <w:color w:val="000000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Северский район на 2023 год (прилагается).</w:t>
      </w:r>
    </w:p>
    <w:p w14:paraId="6BD88BD2" w14:textId="77777777" w:rsidR="003F7F17" w:rsidRPr="003F7F17" w:rsidRDefault="003F7F17" w:rsidP="003F7F17">
      <w:pPr>
        <w:numPr>
          <w:ilvl w:val="0"/>
          <w:numId w:val="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F7F17">
        <w:rPr>
          <w:rFonts w:ascii="Times New Roman" w:hAnsi="Times New Roman"/>
          <w:bCs/>
          <w:iCs/>
          <w:color w:val="000000"/>
          <w:sz w:val="28"/>
          <w:szCs w:val="28"/>
        </w:rPr>
        <w:t>Управлению муниципального контроля (Наталенко) представить настоящее постановление в правовое управление в пятидневный срок со дня его принятия для размещения на официальном Интернет - портале администрации муниципального образования Северский район в разделе «Антикоррупционная экспертиза».</w:t>
      </w:r>
    </w:p>
    <w:p w14:paraId="6D78EF52" w14:textId="77777777" w:rsidR="003F7F17" w:rsidRPr="003F7F17" w:rsidRDefault="003F7F17" w:rsidP="003F7F17">
      <w:pPr>
        <w:numPr>
          <w:ilvl w:val="0"/>
          <w:numId w:val="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F7F17">
        <w:rPr>
          <w:rFonts w:ascii="Times New Roman" w:hAnsi="Times New Roman"/>
          <w:color w:val="000000"/>
          <w:sz w:val="28"/>
          <w:szCs w:val="28"/>
        </w:rPr>
        <w:t>Управлению по связям с общественностью (</w:t>
      </w:r>
      <w:proofErr w:type="spellStart"/>
      <w:r w:rsidRPr="003F7F17">
        <w:rPr>
          <w:rFonts w:ascii="Times New Roman" w:hAnsi="Times New Roman"/>
          <w:color w:val="000000"/>
          <w:sz w:val="28"/>
          <w:szCs w:val="28"/>
        </w:rPr>
        <w:t>Поляшенко</w:t>
      </w:r>
      <w:proofErr w:type="spellEnd"/>
      <w:r w:rsidRPr="003F7F17">
        <w:rPr>
          <w:rFonts w:ascii="Times New Roman" w:hAnsi="Times New Roman"/>
          <w:color w:val="000000"/>
          <w:sz w:val="28"/>
          <w:szCs w:val="28"/>
        </w:rPr>
        <w:t>) разместить настоящее постановление на официальном сайте администрации муниципального образования Северский район в информационно — телекоммуникационной сети «Интернет» в разделе «Муниципальные правовые акты» и обеспечить опубликование в средствах массовой информации.</w:t>
      </w:r>
    </w:p>
    <w:p w14:paraId="53821CB1" w14:textId="77777777" w:rsidR="003F7F17" w:rsidRPr="003F7F17" w:rsidRDefault="003F7F17" w:rsidP="003F7F17">
      <w:pPr>
        <w:numPr>
          <w:ilvl w:val="0"/>
          <w:numId w:val="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F7F1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3F7F17">
        <w:rPr>
          <w:rFonts w:ascii="Times New Roman" w:hAnsi="Times New Roman"/>
          <w:bCs/>
          <w:iCs/>
          <w:color w:val="000000"/>
          <w:sz w:val="28"/>
          <w:szCs w:val="28"/>
        </w:rPr>
        <w:t>Д.А.Малова</w:t>
      </w:r>
      <w:proofErr w:type="spellEnd"/>
      <w:r w:rsidRPr="003F7F17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14:paraId="41938E8A" w14:textId="77777777" w:rsidR="003F7F17" w:rsidRPr="003F7F17" w:rsidRDefault="003F7F17" w:rsidP="003F7F17">
      <w:pPr>
        <w:numPr>
          <w:ilvl w:val="0"/>
          <w:numId w:val="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F7F1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14:paraId="54D00E9C" w14:textId="77777777" w:rsidR="003F7F17" w:rsidRPr="003F7F17" w:rsidRDefault="003F7F17" w:rsidP="003F7F1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4CCD65A4" w14:textId="77777777" w:rsidR="003F7F17" w:rsidRPr="003F7F17" w:rsidRDefault="003F7F17" w:rsidP="003F7F1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7EC11ECA" w14:textId="77777777" w:rsidR="003F7F17" w:rsidRPr="003F7F17" w:rsidRDefault="003F7F17" w:rsidP="003F7F1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51C71FE5" w14:textId="77777777" w:rsidR="003F7F17" w:rsidRPr="003F7F17" w:rsidRDefault="003F7F17" w:rsidP="003F7F17">
      <w:pPr>
        <w:autoSpaceDE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7F17"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</w:t>
      </w:r>
    </w:p>
    <w:p w14:paraId="5F1F7F6A" w14:textId="77777777" w:rsidR="003F7F17" w:rsidRPr="003F7F17" w:rsidRDefault="003F7F17" w:rsidP="003F7F17">
      <w:pPr>
        <w:autoSpaceDE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7F17">
        <w:rPr>
          <w:rFonts w:ascii="Times New Roman" w:hAnsi="Times New Roman"/>
          <w:color w:val="000000"/>
          <w:sz w:val="28"/>
          <w:szCs w:val="28"/>
        </w:rPr>
        <w:t xml:space="preserve">Северский район                                                                           </w:t>
      </w:r>
      <w:proofErr w:type="spellStart"/>
      <w:r w:rsidRPr="003F7F17">
        <w:rPr>
          <w:rFonts w:ascii="Times New Roman" w:hAnsi="Times New Roman"/>
          <w:color w:val="000000"/>
          <w:sz w:val="28"/>
          <w:szCs w:val="28"/>
        </w:rPr>
        <w:t>А.В.Дорошевский</w:t>
      </w:r>
      <w:proofErr w:type="spellEnd"/>
    </w:p>
    <w:p w14:paraId="1B593080" w14:textId="77777777" w:rsidR="003F7F17" w:rsidRDefault="003F7F17" w:rsidP="000F3FD6">
      <w:pPr>
        <w:autoSpaceDE w:val="0"/>
        <w:spacing w:after="0" w:line="240" w:lineRule="auto"/>
        <w:ind w:left="48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6E9FA5A" w14:textId="77777777" w:rsidR="003F7F17" w:rsidRPr="00C65ECA" w:rsidRDefault="003F7F17" w:rsidP="003F7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spacing w:after="0" w:line="240" w:lineRule="auto"/>
        <w:ind w:left="48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65ECA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14:paraId="29360698" w14:textId="77777777" w:rsidR="003F7F17" w:rsidRPr="00C65ECA" w:rsidRDefault="003F7F17" w:rsidP="003F7F17">
      <w:pPr>
        <w:tabs>
          <w:tab w:val="left" w:pos="3960"/>
        </w:tabs>
        <w:autoSpaceDE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62FE771E" w14:textId="47A659D8" w:rsidR="000F3FD6" w:rsidRPr="00C65ECA" w:rsidRDefault="000F3FD6" w:rsidP="000F3FD6">
      <w:pPr>
        <w:autoSpaceDE w:val="0"/>
        <w:spacing w:after="0" w:line="240" w:lineRule="auto"/>
        <w:ind w:left="48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65ECA">
        <w:rPr>
          <w:rFonts w:ascii="Times New Roman" w:hAnsi="Times New Roman"/>
          <w:color w:val="000000"/>
          <w:sz w:val="28"/>
          <w:szCs w:val="28"/>
        </w:rPr>
        <w:t>УТВЕРЖДЕНА</w:t>
      </w:r>
    </w:p>
    <w:p w14:paraId="572CA51F" w14:textId="77777777" w:rsidR="000F3FD6" w:rsidRPr="00C65ECA" w:rsidRDefault="000F3FD6" w:rsidP="000F3FD6">
      <w:pPr>
        <w:autoSpaceDE w:val="0"/>
        <w:spacing w:after="0" w:line="240" w:lineRule="auto"/>
        <w:ind w:left="482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65ECA">
        <w:rPr>
          <w:rFonts w:ascii="Times New Roman" w:hAnsi="Times New Roman"/>
          <w:bCs/>
          <w:color w:val="000000"/>
          <w:sz w:val="28"/>
          <w:szCs w:val="28"/>
        </w:rPr>
        <w:t>постановлением администрации</w:t>
      </w:r>
    </w:p>
    <w:p w14:paraId="66C76D54" w14:textId="77777777" w:rsidR="000F3FD6" w:rsidRPr="00C65ECA" w:rsidRDefault="000F3FD6" w:rsidP="000F3FD6">
      <w:pPr>
        <w:autoSpaceDE w:val="0"/>
        <w:spacing w:after="0" w:line="240" w:lineRule="auto"/>
        <w:ind w:left="482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65ECA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</w:p>
    <w:p w14:paraId="0BBA0BE8" w14:textId="77777777" w:rsidR="000F3FD6" w:rsidRPr="00C65ECA" w:rsidRDefault="000F3FD6" w:rsidP="000F3FD6">
      <w:pPr>
        <w:autoSpaceDE w:val="0"/>
        <w:spacing w:after="0" w:line="240" w:lineRule="auto"/>
        <w:ind w:left="482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65ECA">
        <w:rPr>
          <w:rFonts w:ascii="Times New Roman" w:hAnsi="Times New Roman"/>
          <w:bCs/>
          <w:color w:val="000000"/>
          <w:sz w:val="28"/>
          <w:szCs w:val="28"/>
        </w:rPr>
        <w:t>Северский район</w:t>
      </w:r>
    </w:p>
    <w:p w14:paraId="7B677554" w14:textId="77777777" w:rsidR="000F3FD6" w:rsidRPr="00C65ECA" w:rsidRDefault="000F3FD6" w:rsidP="000F3FD6">
      <w:pPr>
        <w:autoSpaceDE w:val="0"/>
        <w:spacing w:after="0" w:line="240" w:lineRule="auto"/>
        <w:ind w:left="48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65ECA">
        <w:rPr>
          <w:rFonts w:ascii="Times New Roman" w:hAnsi="Times New Roman"/>
          <w:color w:val="000000"/>
          <w:sz w:val="28"/>
          <w:szCs w:val="28"/>
        </w:rPr>
        <w:t>от_______________ №_____</w:t>
      </w:r>
    </w:p>
    <w:p w14:paraId="4B0D249B" w14:textId="77777777" w:rsidR="000F3FD6" w:rsidRPr="00C65ECA" w:rsidRDefault="000F3FD6" w:rsidP="000F3FD6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14:paraId="52422958" w14:textId="77777777" w:rsidR="000F3FD6" w:rsidRPr="00C65ECA" w:rsidRDefault="000F3FD6" w:rsidP="000F3FD6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14:paraId="4F390968" w14:textId="77777777" w:rsidR="000F3FD6" w:rsidRPr="00C65ECA" w:rsidRDefault="000F3FD6" w:rsidP="000F3FD6">
      <w:pPr>
        <w:shd w:val="clear" w:color="auto" w:fill="FFFFFF"/>
        <w:spacing w:after="0" w:line="240" w:lineRule="auto"/>
        <w:ind w:left="1134" w:right="993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2ABEF6" w14:textId="77777777" w:rsidR="000F3FD6" w:rsidRPr="00C65ECA" w:rsidRDefault="000F3FD6" w:rsidP="000F3FD6">
      <w:pPr>
        <w:shd w:val="clear" w:color="auto" w:fill="FFFFFF"/>
        <w:spacing w:after="0" w:line="240" w:lineRule="auto"/>
        <w:ind w:left="1134" w:right="993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65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Северский район на 2023 год</w:t>
      </w:r>
      <w:r w:rsidRPr="00C65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14:paraId="34ECB796" w14:textId="77777777" w:rsidR="000F3FD6" w:rsidRPr="00C65ECA" w:rsidRDefault="000F3FD6" w:rsidP="000F3FD6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84BD59F" w14:textId="77777777" w:rsidR="000F3FD6" w:rsidRPr="00C65ECA" w:rsidRDefault="000F3FD6" w:rsidP="000F3FD6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04F36B1" w14:textId="77777777" w:rsidR="000F3FD6" w:rsidRPr="005C4A06" w:rsidRDefault="000F3FD6" w:rsidP="000F3FD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F1D694" w14:textId="77777777" w:rsidR="000F3FD6" w:rsidRPr="005C4A06" w:rsidRDefault="000F3FD6" w:rsidP="000F3FD6">
      <w:pPr>
        <w:pStyle w:val="1"/>
        <w:spacing w:after="0" w:line="240" w:lineRule="auto"/>
        <w:ind w:left="1134" w:right="99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5C4A06">
        <w:rPr>
          <w:rFonts w:ascii="Times New Roman" w:hAnsi="Times New Roman"/>
          <w:b/>
          <w:sz w:val="28"/>
          <w:szCs w:val="28"/>
        </w:rPr>
        <w:t>. Анализ текущего состояния осуществления муниципального контроля,</w:t>
      </w:r>
      <w:r w:rsidRPr="005C4A06">
        <w:rPr>
          <w:rFonts w:ascii="Times New Roman" w:hAnsi="Times New Roman"/>
          <w:b/>
          <w:spacing w:val="2"/>
          <w:sz w:val="28"/>
          <w:szCs w:val="28"/>
        </w:rPr>
        <w:t xml:space="preserve"> характеристика проблем, на решение которых направлена Программа </w:t>
      </w:r>
      <w:r w:rsidRPr="005C4A06">
        <w:rPr>
          <w:rFonts w:ascii="Times New Roman" w:hAnsi="Times New Roman"/>
          <w:b/>
          <w:sz w:val="28"/>
          <w:szCs w:val="28"/>
        </w:rPr>
        <w:t>профилактики рисков причинения вреда</w:t>
      </w:r>
    </w:p>
    <w:p w14:paraId="5DC1C108" w14:textId="77777777" w:rsidR="000F3FD6" w:rsidRPr="005C4A06" w:rsidRDefault="000F3FD6" w:rsidP="000F3F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D1744DE" w14:textId="77777777" w:rsidR="000F3FD6" w:rsidRPr="005C4A06" w:rsidRDefault="000F3FD6" w:rsidP="000F3FD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C4A06">
        <w:rPr>
          <w:rFonts w:ascii="Times New Roman" w:hAnsi="Times New Roman"/>
          <w:sz w:val="28"/>
          <w:szCs w:val="28"/>
        </w:rPr>
        <w:t xml:space="preserve">.1. </w:t>
      </w:r>
      <w:r w:rsidRPr="005C4A06">
        <w:rPr>
          <w:rFonts w:ascii="Times New Roman" w:hAnsi="Times New Roman"/>
          <w:bCs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30B9E73E" w14:textId="77777777" w:rsidR="000F3FD6" w:rsidRPr="005C4A06" w:rsidRDefault="000F3FD6" w:rsidP="000F3FD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4A06">
        <w:rPr>
          <w:rFonts w:ascii="Times New Roman" w:hAnsi="Times New Roman"/>
          <w:bCs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66E91342" w14:textId="77777777" w:rsidR="000F3FD6" w:rsidRPr="005C4A06" w:rsidRDefault="000F3FD6" w:rsidP="000F3FD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4A06">
        <w:rPr>
          <w:rFonts w:ascii="Times New Roman" w:hAnsi="Times New Roman"/>
          <w:bCs/>
          <w:sz w:val="28"/>
          <w:szCs w:val="28"/>
        </w:rPr>
        <w:t>2) требований к формированию фондов капитального ремонта;</w:t>
      </w:r>
    </w:p>
    <w:p w14:paraId="1694ADBC" w14:textId="77777777" w:rsidR="000F3FD6" w:rsidRPr="005C4A06" w:rsidRDefault="000F3FD6" w:rsidP="000F3FD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5C4A06">
        <w:rPr>
          <w:rFonts w:ascii="Times New Roman" w:hAnsi="Times New Roman"/>
          <w:bCs/>
          <w:sz w:val="28"/>
          <w:szCs w:val="28"/>
        </w:rPr>
        <w:t>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0D9C835" w14:textId="77777777" w:rsidR="000F3FD6" w:rsidRPr="005C4A06" w:rsidRDefault="000F3FD6" w:rsidP="000F3FD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5C4A06">
        <w:rPr>
          <w:rFonts w:ascii="Times New Roman" w:hAnsi="Times New Roman"/>
          <w:bCs/>
          <w:sz w:val="28"/>
          <w:szCs w:val="28"/>
        </w:rPr>
        <w:t>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DE27AF6" w14:textId="77777777" w:rsidR="000F3FD6" w:rsidRPr="005C4A06" w:rsidRDefault="000F3FD6" w:rsidP="000F3FD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</w:t>
      </w:r>
      <w:r w:rsidRPr="005C4A06">
        <w:rPr>
          <w:rFonts w:ascii="Times New Roman" w:hAnsi="Times New Roman"/>
          <w:bCs/>
          <w:sz w:val="28"/>
          <w:szCs w:val="28"/>
        </w:rPr>
        <w:t>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149403D0" w14:textId="77777777" w:rsidR="000F3FD6" w:rsidRPr="005C4A06" w:rsidRDefault="000F3FD6" w:rsidP="000F3FD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5C4A06">
        <w:rPr>
          <w:rFonts w:ascii="Times New Roman" w:hAnsi="Times New Roman"/>
          <w:bCs/>
          <w:sz w:val="28"/>
          <w:szCs w:val="28"/>
        </w:rPr>
        <w:t>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D63113E" w14:textId="77777777" w:rsidR="000F3FD6" w:rsidRPr="005C4A06" w:rsidRDefault="000F3FD6" w:rsidP="000F3FD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5C4A06">
        <w:rPr>
          <w:rFonts w:ascii="Times New Roman" w:hAnsi="Times New Roman"/>
          <w:bCs/>
          <w:sz w:val="28"/>
          <w:szCs w:val="28"/>
        </w:rPr>
        <w:t>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C99205C" w14:textId="77777777" w:rsidR="000F3FD6" w:rsidRPr="005C4A06" w:rsidRDefault="000F3FD6" w:rsidP="000F3FD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5C4A06">
        <w:rPr>
          <w:rFonts w:ascii="Times New Roman" w:hAnsi="Times New Roman"/>
          <w:bCs/>
          <w:sz w:val="28"/>
          <w:szCs w:val="28"/>
        </w:rPr>
        <w:t>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097B430A" w14:textId="77777777" w:rsidR="000F3FD6" w:rsidRPr="005C4A06" w:rsidRDefault="000F3FD6" w:rsidP="000F3FD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5C4A06">
        <w:rPr>
          <w:rFonts w:ascii="Times New Roman" w:hAnsi="Times New Roman"/>
          <w:bCs/>
          <w:sz w:val="28"/>
          <w:szCs w:val="28"/>
        </w:rPr>
        <w:t xml:space="preserve">) требований к обеспечению доступности для инвалидов </w:t>
      </w:r>
      <w:r>
        <w:rPr>
          <w:rFonts w:ascii="Times New Roman" w:hAnsi="Times New Roman"/>
          <w:bCs/>
          <w:sz w:val="28"/>
          <w:szCs w:val="28"/>
        </w:rPr>
        <w:t>помещений многоквартирных домах.</w:t>
      </w:r>
    </w:p>
    <w:p w14:paraId="58C79366" w14:textId="77777777" w:rsidR="000F3FD6" w:rsidRPr="00C65ECA" w:rsidRDefault="000F3FD6" w:rsidP="000F3FD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В связи с ограничениями, установленными постановлением Правительства Российской Федерации от 10 марта 2022 № 336                                     </w:t>
      </w:r>
      <w:proofErr w:type="gramStart"/>
      <w:r w:rsidRPr="00C65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C65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14:paraId="7B6E95CE" w14:textId="77777777" w:rsidR="000F3FD6" w:rsidRPr="005C4A06" w:rsidRDefault="000F3FD6" w:rsidP="000F3FD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4A06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Управлением в 2022 году осуществляются мероприятия по размещению на официальном сайте администрации в информационно-коммуникационной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</w:r>
    </w:p>
    <w:p w14:paraId="5C75F34D" w14:textId="77777777" w:rsidR="000F3FD6" w:rsidRPr="005C4A06" w:rsidRDefault="000F3FD6" w:rsidP="000F3FD6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03A75E" w14:textId="77777777" w:rsidR="000F3FD6" w:rsidRPr="00485CEE" w:rsidRDefault="000F3FD6" w:rsidP="000F3FD6">
      <w:pPr>
        <w:pStyle w:val="a3"/>
        <w:numPr>
          <w:ilvl w:val="0"/>
          <w:numId w:val="1"/>
        </w:numPr>
        <w:spacing w:after="0" w:line="240" w:lineRule="auto"/>
        <w:ind w:left="1134" w:right="993" w:firstLine="0"/>
        <w:jc w:val="center"/>
        <w:rPr>
          <w:rFonts w:ascii="Times New Roman" w:hAnsi="Times New Roman"/>
          <w:b/>
          <w:sz w:val="28"/>
          <w:szCs w:val="28"/>
        </w:rPr>
      </w:pPr>
      <w:r w:rsidRPr="00485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Цели и задачи реализации Программы</w:t>
      </w:r>
      <w:r w:rsidRPr="00485CEE">
        <w:rPr>
          <w:rFonts w:ascii="Times New Roman" w:hAnsi="Times New Roman"/>
          <w:b/>
          <w:sz w:val="28"/>
          <w:szCs w:val="28"/>
        </w:rPr>
        <w:t xml:space="preserve"> профилактики</w:t>
      </w:r>
    </w:p>
    <w:p w14:paraId="0B388530" w14:textId="77777777" w:rsidR="000F3FD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25A3338" w14:textId="77777777" w:rsidR="000F3FD6" w:rsidRPr="005C4A0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C4A06">
        <w:rPr>
          <w:rFonts w:ascii="Times New Roman" w:hAnsi="Times New Roman"/>
          <w:sz w:val="28"/>
          <w:szCs w:val="28"/>
        </w:rPr>
        <w:t xml:space="preserve">.1. </w:t>
      </w:r>
      <w:r w:rsidRPr="005C4A06">
        <w:rPr>
          <w:rFonts w:ascii="Times New Roman" w:hAnsi="Times New Roman"/>
          <w:color w:val="000000"/>
          <w:sz w:val="28"/>
          <w:szCs w:val="28"/>
        </w:rPr>
        <w:t xml:space="preserve">Основными целями </w:t>
      </w:r>
      <w:r w:rsidRPr="005C4A06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5C4A06">
        <w:rPr>
          <w:rFonts w:ascii="Times New Roman" w:hAnsi="Times New Roman"/>
          <w:sz w:val="28"/>
          <w:szCs w:val="28"/>
        </w:rPr>
        <w:t xml:space="preserve"> профилактики рисков причинения вреда</w:t>
      </w:r>
      <w:r w:rsidRPr="005C4A06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14:paraId="296BA856" w14:textId="77777777" w:rsidR="000F3FD6" w:rsidRPr="005C4A0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Pr="005C4A06">
        <w:rPr>
          <w:rFonts w:ascii="Times New Roman" w:hAnsi="Times New Roman"/>
          <w:color w:val="000000"/>
          <w:sz w:val="28"/>
          <w:szCs w:val="28"/>
        </w:rPr>
        <w:t xml:space="preserve"> предупреждение нарушений обязательных требований в сфере муниципального контроля;</w:t>
      </w:r>
    </w:p>
    <w:p w14:paraId="2225BF8A" w14:textId="77777777" w:rsidR="000F3FD6" w:rsidRPr="005C4A0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Pr="005C4A06">
        <w:rPr>
          <w:rFonts w:ascii="Times New Roman" w:hAnsi="Times New Roman"/>
          <w:color w:val="000000"/>
          <w:sz w:val="28"/>
          <w:szCs w:val="28"/>
        </w:rPr>
        <w:t xml:space="preserve"> предотвращение угрозы причинения, либо причинения вреда объектам муниципального контроля вследствие нарушений обязательных требований;</w:t>
      </w:r>
    </w:p>
    <w:p w14:paraId="1D31D1E0" w14:textId="77777777" w:rsidR="000F3FD6" w:rsidRPr="005C4A0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Pr="005C4A06">
        <w:rPr>
          <w:rFonts w:ascii="Times New Roman" w:hAnsi="Times New Roman"/>
          <w:color w:val="000000"/>
          <w:sz w:val="28"/>
          <w:szCs w:val="28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B4D2F75" w14:textId="77777777" w:rsidR="000F3FD6" w:rsidRPr="005C4A0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Pr="005C4A06">
        <w:rPr>
          <w:rFonts w:ascii="Times New Roman" w:hAnsi="Times New Roman"/>
          <w:color w:val="000000"/>
          <w:sz w:val="28"/>
          <w:szCs w:val="28"/>
        </w:rPr>
        <w:t xml:space="preserve"> стимулирование добросовестного, правового поведения контролируемых лиц;</w:t>
      </w:r>
    </w:p>
    <w:p w14:paraId="7B224E01" w14:textId="77777777" w:rsidR="000F3FD6" w:rsidRPr="005C4A0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Pr="005C4A06">
        <w:rPr>
          <w:rFonts w:ascii="Times New Roman" w:hAnsi="Times New Roman"/>
          <w:color w:val="000000"/>
          <w:sz w:val="28"/>
          <w:szCs w:val="28"/>
        </w:rPr>
        <w:t xml:space="preserve"> повышение прозрачности системы контрольной деятельности.</w:t>
      </w:r>
    </w:p>
    <w:p w14:paraId="6E176689" w14:textId="77777777" w:rsidR="000F3FD6" w:rsidRPr="005C4A0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C4A06">
        <w:rPr>
          <w:rFonts w:ascii="Times New Roman" w:hAnsi="Times New Roman"/>
          <w:color w:val="000000"/>
          <w:sz w:val="28"/>
          <w:szCs w:val="28"/>
        </w:rPr>
        <w:t>.2. Проведение профилактических мероприятий программы профилактики направлено на решение следующих задач:</w:t>
      </w:r>
    </w:p>
    <w:p w14:paraId="12C57E73" w14:textId="77777777" w:rsidR="000F3FD6" w:rsidRPr="005C4A0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Pr="005C4A06">
        <w:rPr>
          <w:rFonts w:ascii="Times New Roman" w:hAnsi="Times New Roman"/>
          <w:color w:val="000000"/>
          <w:sz w:val="28"/>
          <w:szCs w:val="28"/>
        </w:rPr>
        <w:t xml:space="preserve"> укрепление системы профилактики нарушений рисков причинения вреда (ущерба) охраняемым законом ценностям;</w:t>
      </w:r>
    </w:p>
    <w:p w14:paraId="3D90ABD0" w14:textId="77777777" w:rsidR="000F3FD6" w:rsidRPr="005C4A0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 w:rsidRPr="005C4A06">
        <w:rPr>
          <w:rFonts w:ascii="Times New Roman" w:hAnsi="Times New Roman"/>
          <w:color w:val="000000"/>
          <w:sz w:val="28"/>
          <w:szCs w:val="28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21C2094" w14:textId="77777777" w:rsidR="000F3FD6" w:rsidRPr="005C4A0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Pr="005C4A06">
        <w:rPr>
          <w:rFonts w:ascii="Times New Roman" w:hAnsi="Times New Roman"/>
          <w:color w:val="000000"/>
          <w:sz w:val="28"/>
          <w:szCs w:val="28"/>
        </w:rP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C1ABBB0" w14:textId="77777777" w:rsidR="000F3FD6" w:rsidRPr="005C4A0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Pr="005C4A06">
        <w:rPr>
          <w:rFonts w:ascii="Times New Roman" w:hAnsi="Times New Roman"/>
          <w:color w:val="000000"/>
          <w:sz w:val="28"/>
          <w:szCs w:val="28"/>
        </w:rPr>
        <w:t xml:space="preserve">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689F1465" w14:textId="77777777" w:rsidR="000F3FD6" w:rsidRPr="005C4A0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Pr="005C4A06">
        <w:rPr>
          <w:rFonts w:ascii="Times New Roman" w:hAnsi="Times New Roman"/>
          <w:color w:val="000000"/>
          <w:sz w:val="28"/>
          <w:szCs w:val="28"/>
        </w:rPr>
        <w:t xml:space="preserve"> формирование единого понимания обязательных требований у всех участников контрольной деятельности;</w:t>
      </w:r>
    </w:p>
    <w:p w14:paraId="39DE4F24" w14:textId="77777777" w:rsidR="000F3FD6" w:rsidRPr="005C4A0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 w:rsidRPr="005C4A06">
        <w:rPr>
          <w:rFonts w:ascii="Times New Roman" w:hAnsi="Times New Roman"/>
          <w:color w:val="000000"/>
          <w:sz w:val="28"/>
          <w:szCs w:val="28"/>
        </w:rPr>
        <w:t xml:space="preserve">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208EF9DD" w14:textId="77777777" w:rsidR="000F3FD6" w:rsidRPr="005C4A06" w:rsidRDefault="000F3FD6" w:rsidP="000F3FD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A0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5C4A06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и</w:t>
      </w:r>
      <w:r w:rsidRPr="005C4A06">
        <w:rPr>
          <w:rFonts w:ascii="Times New Roman" w:hAnsi="Times New Roman"/>
          <w:sz w:val="28"/>
          <w:szCs w:val="28"/>
        </w:rPr>
        <w:t xml:space="preserve">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8144856" w14:textId="77777777" w:rsidR="000F3FD6" w:rsidRDefault="000F3FD6" w:rsidP="000F3FD6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D27D5CC" w14:textId="77777777" w:rsidR="000F3FD6" w:rsidRPr="005C4A06" w:rsidRDefault="000F3FD6" w:rsidP="000F3FD6">
      <w:pPr>
        <w:spacing w:after="0" w:line="240" w:lineRule="auto"/>
        <w:ind w:left="1134" w:right="85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  <w:r w:rsidRPr="005C4A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6C41C2AE" w14:textId="77777777" w:rsidR="000F3FD6" w:rsidRPr="005C4A06" w:rsidRDefault="000F3FD6" w:rsidP="000F3FD6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1D689AB" w14:textId="77777777" w:rsidR="000F3FD6" w:rsidRPr="00C65ECA" w:rsidRDefault="000F3FD6" w:rsidP="000F3FD6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ECA">
        <w:rPr>
          <w:rFonts w:ascii="Times New Roman" w:hAnsi="Times New Roman"/>
          <w:color w:val="000000"/>
          <w:sz w:val="28"/>
          <w:szCs w:val="28"/>
          <w:lang w:eastAsia="ru-RU"/>
        </w:rPr>
        <w:t>3.1. В соответствии с Положением о муниципальном жилищном контроле на территориях сельских поселений муниципального образования Северский район, утверждённым решением Совета муниципального образования Северский район от 23 декабря 2021 года № 165 «Об утверждении Положения о муниципальном жилищном контроле на территориях сельских поселений муниципального образования Северский район» (далее – Положение), проводятся следующие профилактические мероприятия:</w:t>
      </w:r>
    </w:p>
    <w:p w14:paraId="0E6C33B9" w14:textId="77777777" w:rsidR="000F3FD6" w:rsidRPr="00C65ECA" w:rsidRDefault="000F3FD6" w:rsidP="000F3FD6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ECA">
        <w:rPr>
          <w:rFonts w:ascii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14:paraId="68090870" w14:textId="77777777" w:rsidR="000F3FD6" w:rsidRPr="00C65ECA" w:rsidRDefault="000F3FD6" w:rsidP="000F3FD6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объявление предостережения о недопустимости нарушения обязательных требований; </w:t>
      </w:r>
    </w:p>
    <w:p w14:paraId="3D958E6C" w14:textId="77777777" w:rsidR="000F3FD6" w:rsidRPr="00C65ECA" w:rsidRDefault="000F3FD6" w:rsidP="000F3FD6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ECA">
        <w:rPr>
          <w:rFonts w:ascii="Times New Roman" w:hAnsi="Times New Roman"/>
          <w:color w:val="000000"/>
          <w:sz w:val="28"/>
          <w:szCs w:val="28"/>
          <w:lang w:eastAsia="ru-RU"/>
        </w:rPr>
        <w:t>3) консультирование.</w:t>
      </w:r>
    </w:p>
    <w:p w14:paraId="2D85A7FE" w14:textId="77777777" w:rsidR="000F3FD6" w:rsidRPr="00C65ECA" w:rsidRDefault="000F3FD6" w:rsidP="000F3FD6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ECA">
        <w:rPr>
          <w:rFonts w:ascii="Times New Roman" w:hAnsi="Times New Roman"/>
          <w:color w:val="000000"/>
          <w:sz w:val="28"/>
          <w:szCs w:val="28"/>
          <w:lang w:eastAsia="ru-RU"/>
        </w:rPr>
        <w:t>3.2. Профилактические мероприятия проводятся начальником Управления и главным специалистом Управления, в должностные инструкции которых входит осуществление жилищного контроля на территориях сельских поселений муниципального образования Северский район (далее – главный специалист).</w:t>
      </w:r>
    </w:p>
    <w:p w14:paraId="7B8A7E2E" w14:textId="77777777" w:rsidR="000F3FD6" w:rsidRPr="00C65ECA" w:rsidRDefault="000F3FD6" w:rsidP="000F3FD6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ECA">
        <w:rPr>
          <w:rFonts w:ascii="Times New Roman" w:hAnsi="Times New Roman"/>
          <w:color w:val="000000"/>
          <w:sz w:val="28"/>
          <w:szCs w:val="28"/>
          <w:lang w:eastAsia="ru-RU"/>
        </w:rPr>
        <w:t>3.3. Перечень профилактических мероприятий, сроки (периодичность) их проведения:</w:t>
      </w:r>
    </w:p>
    <w:p w14:paraId="0B17B2C9" w14:textId="77777777" w:rsidR="000F3FD6" w:rsidRPr="00C65ECA" w:rsidRDefault="000F3FD6" w:rsidP="000F3FD6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77"/>
        <w:gridCol w:w="4193"/>
        <w:gridCol w:w="1619"/>
        <w:gridCol w:w="1470"/>
      </w:tblGrid>
      <w:tr w:rsidR="000F3FD6" w:rsidRPr="00C65ECA" w14:paraId="3B15A951" w14:textId="77777777" w:rsidTr="00662910">
        <w:trPr>
          <w:trHeight w:val="504"/>
          <w:jc w:val="center"/>
        </w:trPr>
        <w:tc>
          <w:tcPr>
            <w:tcW w:w="704" w:type="dxa"/>
            <w:vAlign w:val="center"/>
          </w:tcPr>
          <w:p w14:paraId="2732771A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60FEF1E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ECA">
              <w:rPr>
                <w:rFonts w:ascii="Times New Roman" w:hAnsi="Times New Roman"/>
                <w:b/>
                <w:sz w:val="24"/>
                <w:szCs w:val="24"/>
              </w:rPr>
              <w:t>Вид меро</w:t>
            </w:r>
            <w:r w:rsidRPr="00C65ECA">
              <w:rPr>
                <w:rFonts w:ascii="Times New Roman" w:hAnsi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3C554776" w14:textId="77777777" w:rsidR="000F3FD6" w:rsidRPr="00C65ECA" w:rsidRDefault="000F3FD6" w:rsidP="00662910">
            <w:pPr>
              <w:autoSpaceDE w:val="0"/>
              <w:autoSpaceDN w:val="0"/>
              <w:adjustRightInd w:val="0"/>
              <w:ind w:hanging="2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5E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EA3537C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ECA">
              <w:rPr>
                <w:rFonts w:ascii="Times New Roman" w:hAnsi="Times New Roman"/>
                <w:b/>
                <w:sz w:val="24"/>
                <w:szCs w:val="24"/>
              </w:rPr>
              <w:t>Подразделе</w:t>
            </w:r>
            <w:r w:rsidRPr="00C65ECA">
              <w:rPr>
                <w:rFonts w:ascii="Times New Roman" w:hAnsi="Times New Roman"/>
                <w:b/>
                <w:sz w:val="24"/>
                <w:szCs w:val="24"/>
              </w:rPr>
              <w:softHyphen/>
              <w:t>ние и долж</w:t>
            </w:r>
            <w:r w:rsidRPr="00C65ECA">
              <w:rPr>
                <w:rFonts w:ascii="Times New Roman" w:hAnsi="Times New Roman"/>
                <w:b/>
                <w:sz w:val="24"/>
                <w:szCs w:val="24"/>
              </w:rPr>
              <w:softHyphen/>
              <w:t>ностное лицо, ответ</w:t>
            </w:r>
            <w:r w:rsidRPr="00C65ECA">
              <w:rPr>
                <w:rFonts w:ascii="Times New Roman" w:hAnsi="Times New Roman"/>
                <w:b/>
                <w:sz w:val="24"/>
                <w:szCs w:val="24"/>
              </w:rPr>
              <w:softHyphen/>
              <w:t>ственное за реализацию мероприя</w:t>
            </w:r>
            <w:r w:rsidRPr="00C65ECA">
              <w:rPr>
                <w:rFonts w:ascii="Times New Roman" w:hAnsi="Times New Roman"/>
                <w:b/>
                <w:sz w:val="24"/>
                <w:szCs w:val="24"/>
              </w:rPr>
              <w:softHyphen/>
              <w:t>тия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AC678D0" w14:textId="77777777" w:rsidR="000F3FD6" w:rsidRPr="00C65ECA" w:rsidRDefault="000F3FD6" w:rsidP="00662910">
            <w:pPr>
              <w:autoSpaceDE w:val="0"/>
              <w:autoSpaceDN w:val="0"/>
              <w:adjustRightInd w:val="0"/>
              <w:ind w:left="-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ECA">
              <w:rPr>
                <w:rFonts w:ascii="Times New Roman" w:hAnsi="Times New Roman"/>
                <w:b/>
                <w:bCs/>
                <w:sz w:val="24"/>
                <w:szCs w:val="24"/>
              </w:rPr>
              <w:t>Сроки (пе</w:t>
            </w:r>
            <w:r w:rsidRPr="00C65ECA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риодич</w:t>
            </w:r>
            <w:r w:rsidRPr="00C65ECA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ность) их проведения</w:t>
            </w:r>
          </w:p>
        </w:tc>
      </w:tr>
      <w:tr w:rsidR="000F3FD6" w:rsidRPr="00C65ECA" w14:paraId="4D3F2F9B" w14:textId="77777777" w:rsidTr="00662910">
        <w:trPr>
          <w:trHeight w:val="504"/>
          <w:jc w:val="center"/>
        </w:trPr>
        <w:tc>
          <w:tcPr>
            <w:tcW w:w="704" w:type="dxa"/>
            <w:vAlign w:val="center"/>
          </w:tcPr>
          <w:p w14:paraId="490D5587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F96F25D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7CDC96D9" w14:textId="77777777" w:rsidR="000F3FD6" w:rsidRPr="00C65ECA" w:rsidRDefault="000F3FD6" w:rsidP="00662910">
            <w:pPr>
              <w:autoSpaceDE w:val="0"/>
              <w:autoSpaceDN w:val="0"/>
              <w:adjustRightInd w:val="0"/>
              <w:ind w:hanging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5940475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A7BDFA3" w14:textId="77777777" w:rsidR="000F3FD6" w:rsidRPr="00C65ECA" w:rsidRDefault="000F3FD6" w:rsidP="00662910">
            <w:pPr>
              <w:autoSpaceDE w:val="0"/>
              <w:autoSpaceDN w:val="0"/>
              <w:adjustRightInd w:val="0"/>
              <w:ind w:left="-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EC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F3FD6" w:rsidRPr="00C65ECA" w14:paraId="61DED0D6" w14:textId="77777777" w:rsidTr="00662910">
        <w:trPr>
          <w:trHeight w:val="4150"/>
          <w:jc w:val="center"/>
        </w:trPr>
        <w:tc>
          <w:tcPr>
            <w:tcW w:w="704" w:type="dxa"/>
            <w:vAlign w:val="center"/>
          </w:tcPr>
          <w:p w14:paraId="0C121A6A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D8C0477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</w:rPr>
              <w:t>Информи</w:t>
            </w:r>
            <w:r w:rsidRPr="00C65ECA">
              <w:rPr>
                <w:rFonts w:ascii="Times New Roman" w:hAnsi="Times New Roman"/>
                <w:sz w:val="24"/>
                <w:szCs w:val="24"/>
              </w:rPr>
              <w:softHyphen/>
              <w:t>рование</w:t>
            </w:r>
          </w:p>
        </w:tc>
        <w:tc>
          <w:tcPr>
            <w:tcW w:w="4193" w:type="dxa"/>
            <w:shd w:val="clear" w:color="auto" w:fill="auto"/>
          </w:tcPr>
          <w:p w14:paraId="6F94064B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осуществляется по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средством:</w:t>
            </w:r>
          </w:p>
          <w:p w14:paraId="1CC26CE0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t>1) размещения Управлением соответ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ствующих сведений на официальном </w:t>
            </w:r>
            <w:r w:rsidRPr="00C65ECA">
              <w:rPr>
                <w:rFonts w:ascii="Times New Roman" w:hAnsi="Times New Roman"/>
                <w:bCs/>
                <w:sz w:val="24"/>
                <w:szCs w:val="24"/>
              </w:rPr>
              <w:t>Интернет-портале администрации му</w:t>
            </w:r>
            <w:r w:rsidRPr="00C65ECA">
              <w:rPr>
                <w:rFonts w:ascii="Times New Roman" w:hAnsi="Times New Roman"/>
                <w:bCs/>
                <w:sz w:val="24"/>
                <w:szCs w:val="24"/>
              </w:rPr>
              <w:softHyphen/>
              <w:t>ниципального образования Северский район, в средствах массовой информа</w:t>
            </w:r>
            <w:r w:rsidRPr="00C65ECA">
              <w:rPr>
                <w:rFonts w:ascii="Times New Roman" w:hAnsi="Times New Roman"/>
                <w:bCs/>
                <w:sz w:val="24"/>
                <w:szCs w:val="24"/>
              </w:rPr>
              <w:softHyphen/>
              <w:t>ции, через   личные   кабинеты контро</w:t>
            </w:r>
            <w:r w:rsidRPr="00C65ECA">
              <w:rPr>
                <w:rFonts w:ascii="Times New Roman" w:hAnsi="Times New Roman"/>
                <w:bCs/>
                <w:sz w:val="24"/>
                <w:szCs w:val="24"/>
              </w:rPr>
              <w:softHyphen/>
              <w:t>лируемых лиц в государственных ин</w:t>
            </w:r>
            <w:r w:rsidRPr="00C65ECA">
              <w:rPr>
                <w:rFonts w:ascii="Times New Roman" w:hAnsi="Times New Roman"/>
                <w:bCs/>
                <w:sz w:val="24"/>
                <w:szCs w:val="24"/>
              </w:rPr>
              <w:softHyphen/>
              <w:t>формационных системах (при их нали</w:t>
            </w:r>
            <w:r w:rsidRPr="00C65EC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чии) и в иных формах. </w:t>
            </w:r>
            <w:r w:rsidRPr="00C65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D78A24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DB6CD6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</w:rPr>
              <w:t>2) размещения и поддержания в акту</w:t>
            </w:r>
            <w:r w:rsidRPr="00C65ECA">
              <w:rPr>
                <w:rFonts w:ascii="Times New Roman" w:hAnsi="Times New Roman"/>
                <w:sz w:val="24"/>
                <w:szCs w:val="24"/>
              </w:rPr>
              <w:softHyphen/>
              <w:t>альном состоянии на официальном Интернет-портале администрации му</w:t>
            </w:r>
            <w:r w:rsidRPr="00C65ECA">
              <w:rPr>
                <w:rFonts w:ascii="Times New Roman" w:hAnsi="Times New Roman"/>
                <w:sz w:val="24"/>
                <w:szCs w:val="24"/>
              </w:rPr>
              <w:softHyphen/>
              <w:t>ниципального образования Северский район сведений, предусмотренных ча</w:t>
            </w:r>
            <w:r w:rsidRPr="00C65ECA">
              <w:rPr>
                <w:rFonts w:ascii="Times New Roman" w:hAnsi="Times New Roman"/>
                <w:sz w:val="24"/>
                <w:szCs w:val="24"/>
              </w:rPr>
              <w:softHyphen/>
              <w:t xml:space="preserve">стью 3 статьи 46 Федерального закона               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t>от 31.07.2020 № 248-ФЗ «О государ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ственном контроле (надзоре) и муни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ципальном контроле в Российской Фе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дерации».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8EAF47B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</w:rPr>
              <w:t>Главный спе</w:t>
            </w:r>
            <w:r w:rsidRPr="00C65ECA">
              <w:rPr>
                <w:rFonts w:ascii="Times New Roman" w:hAnsi="Times New Roman"/>
                <w:sz w:val="24"/>
                <w:szCs w:val="24"/>
              </w:rPr>
              <w:softHyphen/>
              <w:t>циалист</w:t>
            </w:r>
          </w:p>
          <w:p w14:paraId="48B1E900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C44886D" w14:textId="77777777" w:rsidR="000F3FD6" w:rsidRPr="00C65ECA" w:rsidRDefault="000F3FD6" w:rsidP="00662910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ECA">
              <w:rPr>
                <w:rFonts w:ascii="Times New Roman" w:hAnsi="Times New Roman"/>
                <w:bCs/>
                <w:sz w:val="24"/>
                <w:szCs w:val="24"/>
              </w:rPr>
              <w:t>По мере необходимо</w:t>
            </w:r>
            <w:r w:rsidRPr="00C65ECA">
              <w:rPr>
                <w:rFonts w:ascii="Times New Roman" w:hAnsi="Times New Roman"/>
                <w:bCs/>
                <w:sz w:val="24"/>
                <w:szCs w:val="24"/>
              </w:rPr>
              <w:softHyphen/>
              <w:t>сти</w:t>
            </w:r>
          </w:p>
          <w:p w14:paraId="1C32BF3A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6" w:rsidRPr="00C65ECA" w14:paraId="168237F2" w14:textId="77777777" w:rsidTr="00662910">
        <w:trPr>
          <w:jc w:val="center"/>
        </w:trPr>
        <w:tc>
          <w:tcPr>
            <w:tcW w:w="704" w:type="dxa"/>
            <w:vAlign w:val="center"/>
          </w:tcPr>
          <w:p w14:paraId="3BFE877F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EA0E03D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</w:rPr>
              <w:t>Объявление предостере</w:t>
            </w:r>
            <w:r w:rsidRPr="00C65ECA">
              <w:rPr>
                <w:rFonts w:ascii="Times New Roman" w:hAnsi="Times New Roman"/>
                <w:sz w:val="24"/>
                <w:szCs w:val="24"/>
              </w:rPr>
              <w:softHyphen/>
              <w:t>жения о не</w:t>
            </w:r>
            <w:r w:rsidRPr="00C65ECA">
              <w:rPr>
                <w:rFonts w:ascii="Times New Roman" w:hAnsi="Times New Roman"/>
                <w:sz w:val="24"/>
                <w:szCs w:val="24"/>
              </w:rPr>
              <w:softHyphen/>
              <w:t>допустимо</w:t>
            </w:r>
            <w:r w:rsidRPr="00C65ECA">
              <w:rPr>
                <w:rFonts w:ascii="Times New Roman" w:hAnsi="Times New Roman"/>
                <w:sz w:val="24"/>
                <w:szCs w:val="24"/>
              </w:rPr>
              <w:softHyphen/>
              <w:t>сти наруше</w:t>
            </w:r>
            <w:r w:rsidRPr="00C65ECA">
              <w:rPr>
                <w:rFonts w:ascii="Times New Roman" w:hAnsi="Times New Roman"/>
                <w:sz w:val="24"/>
                <w:szCs w:val="24"/>
              </w:rPr>
              <w:softHyphen/>
              <w:t>ния обяза</w:t>
            </w:r>
            <w:r w:rsidRPr="00C65ECA">
              <w:rPr>
                <w:rFonts w:ascii="Times New Roman" w:hAnsi="Times New Roman"/>
                <w:sz w:val="24"/>
                <w:szCs w:val="24"/>
              </w:rPr>
              <w:softHyphen/>
              <w:t>тельных требований</w:t>
            </w:r>
          </w:p>
        </w:tc>
        <w:tc>
          <w:tcPr>
            <w:tcW w:w="4193" w:type="dxa"/>
            <w:shd w:val="clear" w:color="auto" w:fill="auto"/>
          </w:tcPr>
          <w:p w14:paraId="6CC75A7A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</w:rPr>
              <w:t>Объявление предостережения контро</w:t>
            </w:r>
            <w:r w:rsidRPr="00C65ECA">
              <w:rPr>
                <w:rFonts w:ascii="Times New Roman" w:hAnsi="Times New Roman"/>
                <w:sz w:val="24"/>
                <w:szCs w:val="24"/>
              </w:rPr>
              <w:softHyphen/>
              <w:t>лируемому лицу в целях принятия мер по обеспечению соблюдения обяза</w:t>
            </w:r>
            <w:r w:rsidRPr="00C65ECA">
              <w:rPr>
                <w:rFonts w:ascii="Times New Roman" w:hAnsi="Times New Roman"/>
                <w:sz w:val="24"/>
                <w:szCs w:val="24"/>
              </w:rPr>
              <w:softHyphen/>
              <w:t>тельных требований законодательства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6E6DDC0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</w:rPr>
              <w:t>Главный спе</w:t>
            </w:r>
            <w:r w:rsidRPr="00C65ECA">
              <w:rPr>
                <w:rFonts w:ascii="Times New Roman" w:hAnsi="Times New Roman"/>
                <w:sz w:val="24"/>
                <w:szCs w:val="24"/>
              </w:rPr>
              <w:softHyphen/>
              <w:t>циалист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1D5EA16" w14:textId="77777777" w:rsidR="000F3FD6" w:rsidRPr="00C65ECA" w:rsidRDefault="000F3FD6" w:rsidP="00662910">
            <w:pPr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B2">
              <w:rPr>
                <w:rFonts w:ascii="Times New Roman" w:hAnsi="Times New Roman"/>
                <w:sz w:val="24"/>
                <w:szCs w:val="24"/>
              </w:rPr>
              <w:t>В течение года (при наличии 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8559B2">
              <w:rPr>
                <w:rFonts w:ascii="Times New Roman" w:hAnsi="Times New Roman"/>
                <w:sz w:val="24"/>
                <w:szCs w:val="24"/>
              </w:rPr>
              <w:t>нований)</w:t>
            </w:r>
          </w:p>
        </w:tc>
      </w:tr>
      <w:tr w:rsidR="000F3FD6" w:rsidRPr="00C65ECA" w14:paraId="4F4E1726" w14:textId="77777777" w:rsidTr="00662910">
        <w:trPr>
          <w:trHeight w:val="5508"/>
          <w:jc w:val="center"/>
        </w:trPr>
        <w:tc>
          <w:tcPr>
            <w:tcW w:w="704" w:type="dxa"/>
            <w:vAlign w:val="center"/>
          </w:tcPr>
          <w:p w14:paraId="1CA8EC40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77C029C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ECA">
              <w:rPr>
                <w:rFonts w:ascii="Times New Roman" w:hAnsi="Times New Roman"/>
                <w:sz w:val="24"/>
                <w:szCs w:val="24"/>
              </w:rPr>
              <w:t>Консульти-рование</w:t>
            </w:r>
            <w:proofErr w:type="spellEnd"/>
          </w:p>
          <w:p w14:paraId="0B7CC65C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14:paraId="4CD266ED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t>о обращениям контролируемых лиц и их представителей осуществляется консультирование (даются разъясне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по вопросам, связанным с органи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зацией и осуществлением муници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пального контроля): </w:t>
            </w:r>
          </w:p>
          <w:p w14:paraId="3EC37215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t>1) об организации и осуществлении Управлением муниципального кон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троля;</w:t>
            </w:r>
          </w:p>
          <w:p w14:paraId="6AFC5D41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t>2) о порядке осуществления Управле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нием профилактических и контроль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мероприятий, установленных По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ложением; </w:t>
            </w:r>
          </w:p>
          <w:p w14:paraId="6E926758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t>3) о порядке обжалования контролиру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емым лицом решений Управления, действий (бездействия) его должност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лиц;</w:t>
            </w:r>
          </w:p>
          <w:p w14:paraId="019387FE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t>4) об иных вопросах, касающихся осу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ществления муниципального кон</w:t>
            </w:r>
            <w:r w:rsidRPr="00C65EC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троля.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3D4D9D7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B5DA48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83E4F2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F2DF8C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CA">
              <w:rPr>
                <w:rFonts w:ascii="Times New Roman" w:hAnsi="Times New Roman"/>
                <w:sz w:val="24"/>
                <w:szCs w:val="24"/>
              </w:rPr>
              <w:t>Начальник, главный спе</w:t>
            </w:r>
            <w:r w:rsidRPr="00C65ECA">
              <w:rPr>
                <w:rFonts w:ascii="Times New Roman" w:hAnsi="Times New Roman"/>
                <w:sz w:val="24"/>
                <w:szCs w:val="24"/>
              </w:rPr>
              <w:softHyphen/>
              <w:t>циалист</w:t>
            </w:r>
          </w:p>
          <w:p w14:paraId="1C76CA37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3856FB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6D9B19" w14:textId="77777777" w:rsidR="000F3FD6" w:rsidRPr="00C65ECA" w:rsidRDefault="000F3FD6" w:rsidP="0066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7E3E59A" w14:textId="77777777" w:rsidR="000F3FD6" w:rsidRPr="00C65ECA" w:rsidRDefault="000F3FD6" w:rsidP="00662910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EBFE6B" w14:textId="77777777" w:rsidR="000F3FD6" w:rsidRPr="00C65ECA" w:rsidRDefault="000F3FD6" w:rsidP="00662910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8C0E90" w14:textId="77777777" w:rsidR="000F3FD6" w:rsidRPr="00C65ECA" w:rsidRDefault="000F3FD6" w:rsidP="00662910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176CED" w14:textId="77777777" w:rsidR="000F3FD6" w:rsidRPr="00C65ECA" w:rsidRDefault="000F3FD6" w:rsidP="00662910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ECA">
              <w:rPr>
                <w:rFonts w:ascii="Times New Roman" w:hAnsi="Times New Roman"/>
                <w:bCs/>
                <w:sz w:val="24"/>
                <w:szCs w:val="24"/>
              </w:rPr>
              <w:t>По мере необходимо</w:t>
            </w:r>
            <w:r w:rsidRPr="00C65ECA">
              <w:rPr>
                <w:rFonts w:ascii="Times New Roman" w:hAnsi="Times New Roman"/>
                <w:bCs/>
                <w:sz w:val="24"/>
                <w:szCs w:val="24"/>
              </w:rPr>
              <w:softHyphen/>
              <w:t>сти</w:t>
            </w:r>
          </w:p>
          <w:p w14:paraId="19BA85EF" w14:textId="77777777" w:rsidR="000F3FD6" w:rsidRPr="00C65ECA" w:rsidRDefault="000F3FD6" w:rsidP="00662910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B0E064" w14:textId="77777777" w:rsidR="000F3FD6" w:rsidRPr="00C65ECA" w:rsidRDefault="000F3FD6" w:rsidP="00662910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9D2981" w14:textId="77777777" w:rsidR="000F3FD6" w:rsidRPr="00C65ECA" w:rsidRDefault="000F3FD6" w:rsidP="00662910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1DAEC1E" w14:textId="77777777" w:rsidR="000F3FD6" w:rsidRPr="00C65ECA" w:rsidRDefault="000F3FD6" w:rsidP="000F3FD6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6A0F02C" w14:textId="77777777" w:rsidR="000F3FD6" w:rsidRPr="005C4A06" w:rsidRDefault="000F3FD6" w:rsidP="000F3FD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72AA772" w14:textId="77777777" w:rsidR="000F3FD6" w:rsidRPr="00EE6032" w:rsidRDefault="000F3FD6" w:rsidP="000F3FD6">
      <w:pPr>
        <w:spacing w:after="0" w:line="240" w:lineRule="auto"/>
        <w:ind w:left="1134" w:right="99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C4A06">
        <w:rPr>
          <w:rFonts w:ascii="Times New Roman" w:hAnsi="Times New Roman"/>
          <w:b/>
          <w:sz w:val="28"/>
          <w:szCs w:val="28"/>
        </w:rPr>
        <w:t>. Показатели результативности и эффективности Программы</w:t>
      </w:r>
    </w:p>
    <w:p w14:paraId="2A669AA1" w14:textId="77777777" w:rsidR="000F3FD6" w:rsidRPr="00C65ECA" w:rsidRDefault="000F3FD6" w:rsidP="000F3F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46E0A4" w14:textId="77777777" w:rsidR="000F3FD6" w:rsidRPr="00C65ECA" w:rsidRDefault="000F3FD6" w:rsidP="000F3FD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324B85C" w14:textId="77777777" w:rsidR="000F3FD6" w:rsidRPr="00C65ECA" w:rsidRDefault="000F3FD6" w:rsidP="000F3FD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066"/>
        <w:gridCol w:w="2835"/>
      </w:tblGrid>
      <w:tr w:rsidR="000F3FD6" w:rsidRPr="00C65ECA" w14:paraId="0459A95F" w14:textId="77777777" w:rsidTr="00662910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12C197E3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7EC999C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CDCDB7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F3FD6" w:rsidRPr="00C65ECA" w14:paraId="76BCFF86" w14:textId="77777777" w:rsidTr="00662910">
        <w:tc>
          <w:tcPr>
            <w:tcW w:w="738" w:type="dxa"/>
            <w:shd w:val="clear" w:color="auto" w:fill="auto"/>
            <w:vAlign w:val="center"/>
          </w:tcPr>
          <w:p w14:paraId="7EC3445A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4221C4B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отчётного показателя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A43CCA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0F3FD6" w:rsidRPr="00C65ECA" w14:paraId="615EAE1F" w14:textId="77777777" w:rsidTr="00662910">
        <w:tc>
          <w:tcPr>
            <w:tcW w:w="738" w:type="dxa"/>
            <w:shd w:val="clear" w:color="auto" w:fill="auto"/>
            <w:vAlign w:val="center"/>
          </w:tcPr>
          <w:p w14:paraId="4BA3B855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62E36A12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профилактических мероприятий, ед.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692289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 менее                         12 мероприятий, проведённых Администрацией</w:t>
            </w:r>
          </w:p>
        </w:tc>
      </w:tr>
      <w:tr w:rsidR="000F3FD6" w:rsidRPr="00C65ECA" w14:paraId="748FCEA3" w14:textId="77777777" w:rsidTr="00662910">
        <w:tc>
          <w:tcPr>
            <w:tcW w:w="738" w:type="dxa"/>
            <w:shd w:val="clear" w:color="auto" w:fill="auto"/>
            <w:vAlign w:val="center"/>
          </w:tcPr>
          <w:p w14:paraId="084AB8A0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6" w:type="dxa"/>
            <w:shd w:val="clear" w:color="auto" w:fill="auto"/>
          </w:tcPr>
          <w:p w14:paraId="3599920A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Полнота информации, размещённой </w:t>
            </w:r>
            <w:r w:rsidRPr="00C65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</w:t>
            </w:r>
            <w:r w:rsidRPr="00C65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Интернет-портале администрации муниципального образования Северский район в соответствии с </w:t>
            </w:r>
            <w:r w:rsidRPr="00C65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846126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F3FD6" w:rsidRPr="00C65ECA" w14:paraId="7161A1B4" w14:textId="77777777" w:rsidTr="00662910">
        <w:tc>
          <w:tcPr>
            <w:tcW w:w="738" w:type="dxa"/>
            <w:shd w:val="clear" w:color="auto" w:fill="auto"/>
            <w:vAlign w:val="center"/>
          </w:tcPr>
          <w:p w14:paraId="4BF72944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6" w:type="dxa"/>
            <w:shd w:val="clear" w:color="auto" w:fill="auto"/>
          </w:tcPr>
          <w:p w14:paraId="63F6FED3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Удовлетворённость контролируемых лиц и их представителей консультированием Администрации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9ADECA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  <w:tr w:rsidR="000F3FD6" w:rsidRPr="00C65ECA" w14:paraId="5D517C54" w14:textId="77777777" w:rsidTr="00662910">
        <w:tc>
          <w:tcPr>
            <w:tcW w:w="738" w:type="dxa"/>
            <w:shd w:val="clear" w:color="auto" w:fill="auto"/>
            <w:vAlign w:val="center"/>
          </w:tcPr>
          <w:p w14:paraId="49856AAE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6" w:type="dxa"/>
            <w:shd w:val="clear" w:color="auto" w:fill="auto"/>
          </w:tcPr>
          <w:p w14:paraId="1E5A6B75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Динамика сокращения количества контрольных мероприятий при увеличении профилактических мероприятий при одновременном сохранении </w:t>
            </w:r>
            <w:r w:rsidRPr="00C65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91D9B" w14:textId="77777777" w:rsidR="000F3FD6" w:rsidRPr="00C65ECA" w:rsidRDefault="000F3FD6" w:rsidP="006629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5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3%</w:t>
            </w:r>
          </w:p>
        </w:tc>
      </w:tr>
      <w:tr w:rsidR="000F3FD6" w:rsidRPr="00C65ECA" w14:paraId="16BF691B" w14:textId="77777777" w:rsidTr="00662910">
        <w:tc>
          <w:tcPr>
            <w:tcW w:w="738" w:type="dxa"/>
            <w:shd w:val="clear" w:color="auto" w:fill="auto"/>
            <w:vAlign w:val="center"/>
          </w:tcPr>
          <w:p w14:paraId="1A1B8520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6" w:type="dxa"/>
            <w:shd w:val="clear" w:color="auto" w:fill="auto"/>
          </w:tcPr>
          <w:p w14:paraId="2CCED19A" w14:textId="77777777" w:rsidR="000F3FD6" w:rsidRPr="00C65ECA" w:rsidRDefault="000F3FD6" w:rsidP="0066291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4BC489" w14:textId="77777777" w:rsidR="000F3FD6" w:rsidRPr="00C65ECA" w:rsidRDefault="000F3FD6" w:rsidP="006629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5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5%</w:t>
            </w:r>
          </w:p>
        </w:tc>
      </w:tr>
    </w:tbl>
    <w:p w14:paraId="482FE02A" w14:textId="77777777" w:rsidR="000F3FD6" w:rsidRPr="00C65ECA" w:rsidRDefault="000F3FD6" w:rsidP="000F3FD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FB77D4D" w14:textId="77777777" w:rsidR="000F3FD6" w:rsidRPr="00C65ECA" w:rsidRDefault="000F3FD6" w:rsidP="000F3FD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4EEF34" w14:textId="77777777" w:rsidR="000F3FD6" w:rsidRPr="00C65ECA" w:rsidRDefault="000F3FD6" w:rsidP="000F3FD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3B7E07" w14:textId="77777777" w:rsidR="000F3FD6" w:rsidRPr="00C65ECA" w:rsidRDefault="000F3FD6" w:rsidP="000F3FD6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</w:p>
    <w:p w14:paraId="6D5E87D1" w14:textId="77777777" w:rsidR="000F3FD6" w:rsidRPr="00C65ECA" w:rsidRDefault="000F3FD6" w:rsidP="000F3FD6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контроля                                                                 </w:t>
      </w:r>
      <w:proofErr w:type="spellStart"/>
      <w:r w:rsidRPr="00C65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В.С.Наталенко</w:t>
      </w:r>
      <w:proofErr w:type="spellEnd"/>
    </w:p>
    <w:p w14:paraId="5E8D3C62" w14:textId="77777777" w:rsidR="00704938" w:rsidRDefault="00704938" w:rsidP="000F3FD6">
      <w:pPr>
        <w:spacing w:after="0"/>
      </w:pPr>
    </w:p>
    <w:sectPr w:rsidR="00704938" w:rsidSect="00B9354E">
      <w:headerReference w:type="default" r:id="rId7"/>
      <w:pgSz w:w="11906" w:h="16838"/>
      <w:pgMar w:top="1276" w:right="707" w:bottom="993" w:left="1701" w:header="709" w:footer="720" w:gutter="0"/>
      <w:pgNumType w:start="1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B4F6" w14:textId="77777777" w:rsidR="00662910" w:rsidRDefault="00662910" w:rsidP="00B9354E">
      <w:pPr>
        <w:spacing w:after="0" w:line="240" w:lineRule="auto"/>
      </w:pPr>
      <w:r>
        <w:separator/>
      </w:r>
    </w:p>
  </w:endnote>
  <w:endnote w:type="continuationSeparator" w:id="0">
    <w:p w14:paraId="766EFFC3" w14:textId="77777777" w:rsidR="00662910" w:rsidRDefault="00662910" w:rsidP="00B9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6553" w14:textId="77777777" w:rsidR="00662910" w:rsidRDefault="00662910" w:rsidP="00B9354E">
      <w:pPr>
        <w:spacing w:after="0" w:line="240" w:lineRule="auto"/>
      </w:pPr>
      <w:r>
        <w:separator/>
      </w:r>
    </w:p>
  </w:footnote>
  <w:footnote w:type="continuationSeparator" w:id="0">
    <w:p w14:paraId="292CC092" w14:textId="77777777" w:rsidR="00662910" w:rsidRDefault="00662910" w:rsidP="00B9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85E2" w14:textId="77777777" w:rsidR="00B9354E" w:rsidRDefault="00B935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8161D40" w14:textId="77777777" w:rsidR="00662910" w:rsidRPr="00B9354E" w:rsidRDefault="00662910" w:rsidP="00B935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03C"/>
    <w:multiLevelType w:val="hybridMultilevel"/>
    <w:tmpl w:val="A30687C8"/>
    <w:lvl w:ilvl="0" w:tplc="EDBAA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F54934"/>
    <w:multiLevelType w:val="hybridMultilevel"/>
    <w:tmpl w:val="CFE2B092"/>
    <w:lvl w:ilvl="0" w:tplc="908816A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0824">
    <w:abstractNumId w:val="1"/>
  </w:num>
  <w:num w:numId="2" w16cid:durableId="117777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D6"/>
    <w:rsid w:val="000F3FD6"/>
    <w:rsid w:val="003F7F17"/>
    <w:rsid w:val="00662910"/>
    <w:rsid w:val="00704938"/>
    <w:rsid w:val="00B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672FDA"/>
  <w15:chartTrackingRefBased/>
  <w15:docId w15:val="{94F7D5B9-B267-4094-9256-42125A07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FD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D6"/>
    <w:pPr>
      <w:ind w:left="720"/>
      <w:contextualSpacing/>
    </w:pPr>
  </w:style>
  <w:style w:type="paragraph" w:customStyle="1" w:styleId="ConsPlusNormal">
    <w:name w:val="ConsPlusNormal"/>
    <w:rsid w:val="000F3FD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basedOn w:val="a"/>
    <w:link w:val="a5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0F3FD6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0F3FD6"/>
    <w:pPr>
      <w:spacing w:after="200" w:line="276" w:lineRule="auto"/>
      <w:ind w:left="720"/>
    </w:pPr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B935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935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</dc:creator>
  <cp:keywords/>
  <dc:description/>
  <cp:lastModifiedBy>Супрунова Дарья Игоревна</cp:lastModifiedBy>
  <cp:revision>2</cp:revision>
  <dcterms:created xsi:type="dcterms:W3CDTF">2023-03-23T09:09:00Z</dcterms:created>
  <dcterms:modified xsi:type="dcterms:W3CDTF">2023-03-23T09:09:00Z</dcterms:modified>
</cp:coreProperties>
</file>